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0" w:rsidRPr="00115660" w:rsidRDefault="00115660" w:rsidP="00115660">
      <w:pPr>
        <w:jc w:val="center"/>
        <w:rPr>
          <w:b/>
        </w:rPr>
      </w:pPr>
      <w:r w:rsidRPr="00115660">
        <w:rPr>
          <w:b/>
        </w:rPr>
        <w:t>Sen Kiminle Dans Ediyorsun</w:t>
      </w:r>
    </w:p>
    <w:p w:rsidR="00115660" w:rsidRPr="00115660" w:rsidRDefault="00115660" w:rsidP="00115660">
      <w:pPr>
        <w:jc w:val="center"/>
        <w:rPr>
          <w:b/>
        </w:rPr>
      </w:pPr>
      <w:r w:rsidRPr="00115660">
        <w:rPr>
          <w:b/>
        </w:rPr>
        <w:t>Kısa Hikaye</w:t>
      </w:r>
    </w:p>
    <w:p w:rsidR="00115660" w:rsidRDefault="00115660"/>
    <w:p w:rsidR="00115660" w:rsidRDefault="00115660">
      <w:r w:rsidRPr="00115660">
        <w:t xml:space="preserve">Bana Masal Anlatma ve Kara </w:t>
      </w:r>
      <w:proofErr w:type="spellStart"/>
      <w:r w:rsidRPr="00115660">
        <w:t>Bela’dan</w:t>
      </w:r>
      <w:proofErr w:type="spellEnd"/>
      <w:r w:rsidRPr="00115660">
        <w:t xml:space="preserve"> sonra Bu</w:t>
      </w:r>
      <w:r>
        <w:t>rak Aksak’tan yepyeni bir film!</w:t>
      </w:r>
    </w:p>
    <w:p w:rsidR="00115660" w:rsidRDefault="00115660"/>
    <w:p w:rsidR="004C2C97" w:rsidRDefault="00115660">
      <w:r w:rsidRPr="00115660">
        <w:t xml:space="preserve">Küçük insanların samimi hikayelerini ve başarı mücadelesini anlatan Sen Kiminle Dans </w:t>
      </w:r>
      <w:proofErr w:type="spellStart"/>
      <w:r w:rsidRPr="00115660">
        <w:t>Ediyorsun’da</w:t>
      </w:r>
      <w:proofErr w:type="spellEnd"/>
      <w:r w:rsidRPr="00115660">
        <w:t xml:space="preserve"> aşk ile kahkaha, dans ile dostluk bir araya geliyor. Binnur Kaya, Demet Özdemir, Uraz </w:t>
      </w:r>
      <w:proofErr w:type="spellStart"/>
      <w:r w:rsidRPr="00115660">
        <w:t>Kaygılaroğlu</w:t>
      </w:r>
      <w:proofErr w:type="spellEnd"/>
      <w:r w:rsidRPr="00115660">
        <w:t xml:space="preserve"> ve Okan </w:t>
      </w:r>
      <w:proofErr w:type="spellStart"/>
      <w:r w:rsidRPr="00115660">
        <w:t>Çabalar’ın</w:t>
      </w:r>
      <w:proofErr w:type="spellEnd"/>
      <w:r w:rsidRPr="00115660">
        <w:t xml:space="preserve"> başrollerde olduğu film, aşkın dansını perdeye taşıyor!</w:t>
      </w:r>
      <w:bookmarkStart w:id="0" w:name="_GoBack"/>
      <w:bookmarkEnd w:id="0"/>
    </w:p>
    <w:sectPr w:rsidR="004C2C97" w:rsidSect="00D950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60"/>
    <w:rsid w:val="00115660"/>
    <w:rsid w:val="004C2C97"/>
    <w:rsid w:val="00D9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5150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Macintosh Word</Application>
  <DocSecurity>0</DocSecurity>
  <Lines>2</Lines>
  <Paragraphs>1</Paragraphs>
  <ScaleCrop>false</ScaleCrop>
  <Company>Dilara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Omur</dc:creator>
  <cp:keywords/>
  <dc:description/>
  <cp:lastModifiedBy>Dilara Omur</cp:lastModifiedBy>
  <cp:revision>1</cp:revision>
  <dcterms:created xsi:type="dcterms:W3CDTF">2017-10-04T16:36:00Z</dcterms:created>
  <dcterms:modified xsi:type="dcterms:W3CDTF">2017-10-04T16:36:00Z</dcterms:modified>
</cp:coreProperties>
</file>